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3A41" w14:textId="77777777" w:rsidR="000734A9" w:rsidRPr="000734A9" w:rsidRDefault="000734A9" w:rsidP="000734A9">
      <w:pPr>
        <w:rPr>
          <w:b/>
          <w:bCs/>
        </w:rPr>
      </w:pPr>
      <w:r w:rsidRPr="000734A9">
        <w:rPr>
          <w:b/>
          <w:bCs/>
        </w:rPr>
        <w:t>Datenschutzerklärung</w:t>
      </w:r>
    </w:p>
    <w:p w14:paraId="617591EC" w14:textId="77777777" w:rsidR="000734A9" w:rsidRPr="000734A9" w:rsidRDefault="000734A9" w:rsidP="000734A9">
      <w:r w:rsidRPr="000734A9">
        <w:t>Hier ist die angepasste Datenschutzerklärung für Ihre Website im Impressum, wenn der PKS Pflegedienst als GbR (Gesellschaft bürgerlichen Rechts) organisiert ist:</w:t>
      </w:r>
    </w:p>
    <w:p w14:paraId="766C016B" w14:textId="77777777" w:rsidR="000734A9" w:rsidRPr="000734A9" w:rsidRDefault="000734A9" w:rsidP="000734A9">
      <w:r w:rsidRPr="000734A9">
        <w:t> </w:t>
      </w:r>
    </w:p>
    <w:p w14:paraId="287F5B49" w14:textId="77777777" w:rsidR="000734A9" w:rsidRPr="000734A9" w:rsidRDefault="000734A9" w:rsidP="000734A9">
      <w:r w:rsidRPr="000734A9">
        <w:t>Datenschutzerklärung</w:t>
      </w:r>
    </w:p>
    <w:p w14:paraId="38DDCB46" w14:textId="77777777" w:rsidR="000734A9" w:rsidRPr="000734A9" w:rsidRDefault="000734A9" w:rsidP="000734A9">
      <w:r w:rsidRPr="000734A9">
        <w:t>Wir freuen uns sehr über Ihr Interesse an unserem Unternehmen. Der Schutz Ihrer personenbezogenen Daten ist uns ein wichtiges Anliegen. Diese Datenschutzerklärung informiert Sie über die Verarbeitung Ihrer personenbezogenen Daten durch die PKS Pflegedienst GbR (nachfolgend „wir“, „uns“ oder „PKS Pflegedienst“).</w:t>
      </w:r>
    </w:p>
    <w:p w14:paraId="2FCC0869" w14:textId="49B47AF0" w:rsidR="000734A9" w:rsidRPr="000734A9" w:rsidRDefault="000734A9" w:rsidP="000734A9">
      <w:r w:rsidRPr="000734A9">
        <w:t>Name und Anschrift des Verantwortlichen</w:t>
      </w:r>
      <w:r w:rsidRPr="000734A9">
        <w:br/>
        <w:t>Verantwortlicher im Sinne der Datenschutz-Grundverordnung (DSGVO) ist:</w:t>
      </w:r>
    </w:p>
    <w:p w14:paraId="416B5EAA" w14:textId="77777777" w:rsidR="000734A9" w:rsidRPr="000734A9" w:rsidRDefault="000734A9" w:rsidP="000734A9">
      <w:r w:rsidRPr="000734A9">
        <w:t xml:space="preserve">PKS Pflegedienst GbR </w:t>
      </w:r>
      <w:r w:rsidRPr="000734A9">
        <w:br/>
        <w:t>Uhlandstraße 2</w:t>
      </w:r>
      <w:r w:rsidRPr="000734A9">
        <w:br/>
        <w:t>72336 Balingen</w:t>
      </w:r>
      <w:r w:rsidRPr="000734A9">
        <w:br/>
        <w:t>Telefon: 07433 9011861</w:t>
      </w:r>
      <w:r w:rsidRPr="000734A9">
        <w:br/>
        <w:t>E-Mail: niko.kts.pks@gmx.de</w:t>
      </w:r>
      <w:r w:rsidRPr="000734A9">
        <w:br/>
        <w:t>Website: www.pks-pflegedienst.de</w:t>
      </w:r>
    </w:p>
    <w:p w14:paraId="4F1B7447" w14:textId="77777777" w:rsidR="000734A9" w:rsidRPr="000734A9" w:rsidRDefault="000734A9" w:rsidP="000734A9">
      <w:r w:rsidRPr="000734A9">
        <w:t> </w:t>
      </w:r>
    </w:p>
    <w:p w14:paraId="6B489D6F" w14:textId="4A7F5445" w:rsidR="000734A9" w:rsidRPr="000734A9" w:rsidRDefault="000734A9" w:rsidP="000734A9">
      <w:r w:rsidRPr="000734A9">
        <w:t>Erhebung und Speicherung personenbezogener Daten sowie Art und Zweck von deren Verwendung</w:t>
      </w:r>
    </w:p>
    <w:p w14:paraId="5BCC9CC4" w14:textId="77777777" w:rsidR="000734A9" w:rsidRPr="000734A9" w:rsidRDefault="000734A9" w:rsidP="000734A9">
      <w:r w:rsidRPr="000734A9">
        <w:t>a) Beim Besuch der Website</w:t>
      </w:r>
      <w:r w:rsidRPr="000734A9">
        <w:br/>
        <w:t>Beim Aufrufen unserer Website werden durch den auf Ihrem Endgerät zum Einsatz kommenden Browser automatisch Informationen an den Server unserer Website gesendet. Diese Informationen werden temporär in einem sogenannten Logfile gespeichert. Folgende Informationen werden dabei ohne Ihr Zutun erfasst und bis zur automatisierten Löschung gespeichert:</w:t>
      </w:r>
    </w:p>
    <w:p w14:paraId="53A6E557" w14:textId="77777777" w:rsidR="000734A9" w:rsidRPr="000734A9" w:rsidRDefault="000734A9" w:rsidP="000734A9">
      <w:r w:rsidRPr="000734A9">
        <w:t>- IP-Adresse des anfragenden Rechners,</w:t>
      </w:r>
      <w:r w:rsidRPr="000734A9">
        <w:br/>
        <w:t>- Datum und Uhrzeit des Zugriffs,</w:t>
      </w:r>
      <w:r w:rsidRPr="000734A9">
        <w:br/>
        <w:t>- Name und URL der abgerufenen Datei,</w:t>
      </w:r>
      <w:r w:rsidRPr="000734A9">
        <w:br/>
        <w:t>- Website, von der aus der Zugriff erfolgt (Referrer-URL),</w:t>
      </w:r>
      <w:r w:rsidRPr="000734A9">
        <w:br/>
        <w:t>- verwendeter Browser und ggf. das Betriebssystem Ihres Rechners sowie der Name Ihres Access-Providers.</w:t>
      </w:r>
    </w:p>
    <w:p w14:paraId="44B92827" w14:textId="77777777" w:rsidR="000734A9" w:rsidRPr="000734A9" w:rsidRDefault="000734A9" w:rsidP="000734A9">
      <w:r w:rsidRPr="000734A9">
        <w:t>Die genannten Daten werden durch uns zu folgenden Zwecken verarbeitet:</w:t>
      </w:r>
    </w:p>
    <w:p w14:paraId="0E462914" w14:textId="77777777" w:rsidR="000734A9" w:rsidRPr="000734A9" w:rsidRDefault="000734A9" w:rsidP="000734A9">
      <w:r w:rsidRPr="000734A9">
        <w:t>- Gewährleistung eines reibungslosen Verbindungsaufbaus der Website,</w:t>
      </w:r>
      <w:r w:rsidRPr="000734A9">
        <w:br/>
        <w:t>- Gewährleistung einer komfortablen Nutzung unserer Website,</w:t>
      </w:r>
      <w:r w:rsidRPr="000734A9">
        <w:br/>
        <w:t>- Auswertung der Systemsicherheit und -stabilität sowie</w:t>
      </w:r>
      <w:r w:rsidRPr="000734A9">
        <w:br/>
        <w:t>- zu weiteren administrativen Zwecken.</w:t>
      </w:r>
    </w:p>
    <w:p w14:paraId="34A28DA1" w14:textId="77777777" w:rsidR="000734A9" w:rsidRPr="000734A9" w:rsidRDefault="000734A9" w:rsidP="000734A9">
      <w:r w:rsidRPr="000734A9">
        <w:t>Die Rechtsgrundlage für die Datenverarbeitung ist Art. 6 Abs. 1 S. 1 lit. f DSGVO. Unser berechtigtes Interesse folgt aus den oben aufgelisteten Zwecken zur Datenerhebung. In keinem Fall verwenden wir die erhobenen Daten zu dem Zweck, Rückschlüsse auf Ihre Person zu ziehen.</w:t>
      </w:r>
    </w:p>
    <w:p w14:paraId="5B201727" w14:textId="77777777" w:rsidR="000734A9" w:rsidRPr="000734A9" w:rsidRDefault="000734A9" w:rsidP="000734A9">
      <w:r w:rsidRPr="000734A9">
        <w:t>b) Bei Nutzung unseres Kontaktformulars</w:t>
      </w:r>
      <w:r w:rsidRPr="000734A9">
        <w:br/>
        <w:t xml:space="preserve">Bei Fragen jeglicher Art bieten wir Ihnen die Möglichkeit, mit uns über ein auf der Website bereitgestelltes Formular Kontakt aufzunehmen. Dabei ist die Angabe einer gültigen E-Mail-Adresse </w:t>
      </w:r>
      <w:r w:rsidRPr="000734A9">
        <w:lastRenderedPageBreak/>
        <w:t>erforderlich, damit wir wissen, von wem die Anfrage stammt und um diese beantworten zu können. Weitere Angaben können freiwillig getätigt werden.</w:t>
      </w:r>
    </w:p>
    <w:p w14:paraId="79251FD0" w14:textId="77777777" w:rsidR="000734A9" w:rsidRPr="000734A9" w:rsidRDefault="000734A9" w:rsidP="000734A9">
      <w:r w:rsidRPr="000734A9">
        <w:t>Die Datenverarbeitung zum Zwecke der Kontaktaufnahme mit uns erfolgt nach Art. 6 Abs. 1 S. 1 lit. a DSGVO auf Grundlage Ihrer freiwillig erteilten Einwilligung.</w:t>
      </w:r>
    </w:p>
    <w:p w14:paraId="204256F1" w14:textId="77777777" w:rsidR="000734A9" w:rsidRPr="000734A9" w:rsidRDefault="000734A9" w:rsidP="000734A9">
      <w:r w:rsidRPr="000734A9">
        <w:t> </w:t>
      </w:r>
    </w:p>
    <w:p w14:paraId="2C0E1014" w14:textId="71D63F26" w:rsidR="000734A9" w:rsidRPr="000734A9" w:rsidRDefault="000734A9" w:rsidP="000734A9">
      <w:r w:rsidRPr="000734A9">
        <w:t>Weitergabe von Daten</w:t>
      </w:r>
      <w:r w:rsidRPr="000734A9">
        <w:br/>
        <w:t>Eine Übermittlung Ihrer persönlichen Daten an Dritte zu anderen als den im Folgenden aufgeführten Zwecken findet nicht statt.</w:t>
      </w:r>
    </w:p>
    <w:p w14:paraId="328B8F68" w14:textId="77777777" w:rsidR="000734A9" w:rsidRPr="000734A9" w:rsidRDefault="000734A9" w:rsidP="000734A9">
      <w:r w:rsidRPr="000734A9">
        <w:t>Wir geben Ihre persönlichen Daten nur an Dritte weiter, wenn:</w:t>
      </w:r>
    </w:p>
    <w:p w14:paraId="2F094ED7" w14:textId="77777777" w:rsidR="000734A9" w:rsidRPr="000734A9" w:rsidRDefault="000734A9" w:rsidP="000734A9">
      <w:r w:rsidRPr="000734A9">
        <w:t>- Sie Ihre nach Art. 6 Abs. 1 S. 1 lit. a DSGVO ausdrückliche Einwilligung dazu erteilt haben,</w:t>
      </w:r>
      <w:r w:rsidRPr="000734A9">
        <w:br/>
        <w:t>- die Weitergabe nach Art. 6 Abs. 1 S. 1 lit. f DSGVO zur Geltendmachung, Ausübung oder Verteidigung von Rechtsansprüchen erforderlich ist und kein Grund zur Annahme besteht, dass Sie ein überwiegendes schutzwürdiges Interesse an der Nichtweitergabe Ihrer Daten haben,</w:t>
      </w:r>
      <w:r w:rsidRPr="000734A9">
        <w:br/>
        <w:t>- für den Fall, dass für die Weitergabe nach Art. 6 Abs. 1 S. 1 lit. c DSGVO eine gesetzliche Verpflichtung besteht, sowie</w:t>
      </w:r>
      <w:r w:rsidRPr="000734A9">
        <w:br/>
        <w:t>- dies gesetzlich zulässig und nach Art. 6 Abs. 1 S. 1 lit. b DSGVO für die Abwicklung von Vertragsverhältnissen mit Ihnen erforderlich ist.</w:t>
      </w:r>
    </w:p>
    <w:p w14:paraId="13226194" w14:textId="77777777" w:rsidR="000734A9" w:rsidRPr="000734A9" w:rsidRDefault="000734A9" w:rsidP="000734A9">
      <w:r w:rsidRPr="000734A9">
        <w:t> </w:t>
      </w:r>
    </w:p>
    <w:p w14:paraId="29062B95" w14:textId="38476EA8" w:rsidR="000734A9" w:rsidRPr="000734A9" w:rsidRDefault="000734A9" w:rsidP="000734A9">
      <w:r w:rsidRPr="000734A9">
        <w:t>Betroffenenrechte</w:t>
      </w:r>
      <w:r w:rsidRPr="000734A9">
        <w:br/>
        <w:t>Sie haben das Recht:</w:t>
      </w:r>
    </w:p>
    <w:p w14:paraId="6CC2AB2C" w14:textId="77777777" w:rsidR="000734A9" w:rsidRPr="000734A9" w:rsidRDefault="000734A9" w:rsidP="000734A9">
      <w:r w:rsidRPr="000734A9">
        <w:t>- gemäß Art. 15 DSGVO Auskunft über Ihre von uns verarbeiteten personenbezogenen Daten zu verlangen;</w:t>
      </w:r>
      <w:r w:rsidRPr="000734A9">
        <w:br/>
        <w:t>- gemäß Art. 16 DSGVO unverzüglich die Berichtigung unrichtiger oder Vervollständigung Ihrer bei uns gespeicherten  personenbezogenen Daten zu verlangen;</w:t>
      </w:r>
      <w:r w:rsidRPr="000734A9">
        <w:br/>
        <w:t>- gemäß Art. 17 DSGVO die Löschung Ihrer bei uns gespeicherten personenbezogenen Daten zu verlangen;</w:t>
      </w:r>
      <w:r w:rsidRPr="000734A9">
        <w:br/>
        <w:t>- gemäß Art. 18 DSGVO die Einschränkung der Verarbeitung Ihrer personenbezogenen Daten zu verlangen;</w:t>
      </w:r>
      <w:r w:rsidRPr="000734A9">
        <w:br/>
        <w:t>- gemäß Art. 20 DSGVO Ihre personenbezogenen Daten in einem strukturierten, gängigen und maschinenlesbaren Format zu erhalten oder die Übermittlung an einen anderen Verantwortlichen zu verlangen;</w:t>
      </w:r>
      <w:r w:rsidRPr="000734A9">
        <w:br/>
        <w:t>- gemäß Art. 7 Abs. 3 DSGVO Ihre einmal erteilte Einwilligung jederzeit gegenüber uns zu widerrufen und</w:t>
      </w:r>
      <w:r w:rsidRPr="000734A9">
        <w:br/>
        <w:t>- gemäß Art. 77 DSGVO sich bei einer Aufsichtsbehörde zu beschweren.</w:t>
      </w:r>
    </w:p>
    <w:p w14:paraId="032DB218" w14:textId="77777777" w:rsidR="000734A9" w:rsidRPr="000734A9" w:rsidRDefault="000734A9" w:rsidP="000734A9">
      <w:r w:rsidRPr="000734A9">
        <w:t> </w:t>
      </w:r>
    </w:p>
    <w:p w14:paraId="0B1606FB" w14:textId="19C154A4" w:rsidR="000734A9" w:rsidRPr="000734A9" w:rsidRDefault="000734A9" w:rsidP="000734A9">
      <w:r w:rsidRPr="000734A9">
        <w:t>Widerspruchsrecht</w:t>
      </w:r>
      <w:r w:rsidRPr="000734A9">
        <w:br/>
        <w:t>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w:t>
      </w:r>
    </w:p>
    <w:p w14:paraId="671690DE" w14:textId="77777777" w:rsidR="000734A9" w:rsidRPr="000734A9" w:rsidRDefault="000734A9" w:rsidP="000734A9">
      <w:r w:rsidRPr="000734A9">
        <w:t> </w:t>
      </w:r>
    </w:p>
    <w:p w14:paraId="67C082A2" w14:textId="74175558" w:rsidR="000734A9" w:rsidRPr="000734A9" w:rsidRDefault="000734A9" w:rsidP="000734A9">
      <w:r w:rsidRPr="000734A9">
        <w:lastRenderedPageBreak/>
        <w:t>Datensicherheit</w:t>
      </w:r>
      <w:r w:rsidRPr="000734A9">
        <w:br/>
        <w:t>Wir verwenden innerhalb des Website-Besuchs das verbreitete SSL-Verfahren (Secure Socket Layer) in Verbindung mit der jeweils höchsten Verschlüsselungsstufe, die von Ihrem Browser unterstützt wird.</w:t>
      </w:r>
    </w:p>
    <w:p w14:paraId="5F606448" w14:textId="77777777" w:rsidR="000734A9" w:rsidRPr="000734A9" w:rsidRDefault="000734A9" w:rsidP="000734A9">
      <w:r w:rsidRPr="000734A9">
        <w:t> </w:t>
      </w:r>
    </w:p>
    <w:p w14:paraId="0FF3F96C" w14:textId="03E9A58A" w:rsidR="000734A9" w:rsidRPr="000734A9" w:rsidRDefault="000734A9" w:rsidP="000734A9">
      <w:r w:rsidRPr="000734A9">
        <w:t>Aktualität und Änderung dieser Datenschutzerklärung</w:t>
      </w:r>
      <w:r w:rsidRPr="000734A9">
        <w:br/>
        <w:t>Diese Datenschutzerklärung ist aktuell gültig und hat den Stand 27.08.2024.</w:t>
      </w:r>
    </w:p>
    <w:p w14:paraId="1DB460DB" w14:textId="77777777" w:rsidR="000734A9" w:rsidRPr="000734A9" w:rsidRDefault="000734A9" w:rsidP="000734A9">
      <w:r w:rsidRPr="000734A9">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hyperlink r:id="rId4" w:history="1">
        <w:r w:rsidRPr="000734A9">
          <w:rPr>
            <w:rStyle w:val="Hyperlink"/>
          </w:rPr>
          <w:t>www.pks-pflegedienst.de</w:t>
        </w:r>
      </w:hyperlink>
      <w:r w:rsidRPr="000734A9">
        <w:t xml:space="preserve"> von Ihnen abgerufen und ausgedruckt werden.</w:t>
      </w:r>
    </w:p>
    <w:p w14:paraId="2BF46303" w14:textId="77777777" w:rsidR="000734A9" w:rsidRPr="000734A9" w:rsidRDefault="000734A9" w:rsidP="000734A9">
      <w:r w:rsidRPr="000734A9">
        <w:t> </w:t>
      </w:r>
    </w:p>
    <w:p w14:paraId="59873F6F" w14:textId="77777777" w:rsidR="000734A9" w:rsidRDefault="000734A9" w:rsidP="000734A9">
      <w:r w:rsidRPr="000734A9">
        <w:t>Diese Erklärung sollten Sie an die spezifischen Anforderungen Ihres Pflegedienstes anpassen, insbesondere in Bezug auf die tatsächlich verarbeiteten Daten und die eingesetzten Tools oder Dienstleistungen (z.B. Newsletter, Tracking-Tools).</w:t>
      </w:r>
    </w:p>
    <w:p w14:paraId="0781F44F" w14:textId="77777777" w:rsidR="009C05FB" w:rsidRDefault="009C05FB" w:rsidP="000734A9"/>
    <w:p w14:paraId="48943B68" w14:textId="782688E4" w:rsidR="009C05FB" w:rsidRPr="009C05FB" w:rsidRDefault="009C05FB" w:rsidP="009C05FB">
      <w:r w:rsidRPr="009C05FB">
        <w:t>Datenverarbeitung im Rahmen dieser Webseite</w:t>
      </w:r>
      <w:r w:rsidRPr="009C05FB">
        <w:br/>
        <w:t>Im Rahmen des Informationsangebotes und der Nutzung unserer Webseite durch unsere Besucher greifen wir auf Funktionen externer Dienstleister zurück. Wir möchten dadurch den Besuch unserer Webseite für Sie möglichst informativ und komfortabel gestalten. Zudem haben wir ein eigenes Interesse daran, Funktionen einzusetzen, die es Ihnen ermöglichen, sich einzubringen, mit uns oder anderen Internetnutzern zu interagieren sowie die Funktionalität und Effektivität unserer Webseite nachzuvollziehen und zu verbessern. Bei der Auswahl und dem Einsatz solcher Dienste treffen wir eine verantwortungsvolle Auswahl und berücksichtigen datenschutzrechtliche Aspekte. Insbesondere haben wir, um die datenschutzkonforme Verarbeitung von Daten zu gewährleisten, mit den jeweiligen Anbietern einen Vertrag über Auftragsverarbeitung geschlossen.</w:t>
      </w:r>
    </w:p>
    <w:p w14:paraId="79B7EE80" w14:textId="77777777" w:rsidR="009C05FB" w:rsidRPr="009C05FB" w:rsidRDefault="009C05FB" w:rsidP="009C05FB">
      <w:r w:rsidRPr="009C05FB">
        <w:t>Die Datenverarbeitung im Rahmen der im Folgenden aufgeführten Dienste erfolgt auf Grundlage unserer berechtigten Interessen. Websitebetreiber haben regelmäßig ein berechtigtes Interesse insbesondere an folgenden Aspekten: möglichst umfangreiche Sichtbarkeit in den Sozialen Medien, Analyse des Nutzerverhaltens, einheitliche und ansprechende Darstellung von Inhalten, fehlerfreie und sichere Bereitstellung des Webangebotes, leichte Auffindbarkeit der von uns auf der Website angegebenen Orte u.a.. Sofern eine entsprechende Einwilligung abgefragt wurde, erfolgt die Verarbeitung auf Grundlage dieser jederzeit widerrufbaren Einwilligung.</w:t>
      </w:r>
    </w:p>
    <w:p w14:paraId="7A10A13B" w14:textId="77777777" w:rsidR="009C05FB" w:rsidRPr="000734A9" w:rsidRDefault="009C05FB" w:rsidP="000734A9"/>
    <w:p w14:paraId="028A6C2F" w14:textId="77777777" w:rsidR="000734A9" w:rsidRDefault="000734A9"/>
    <w:sectPr w:rsidR="000734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A9"/>
    <w:rsid w:val="000734A9"/>
    <w:rsid w:val="004A2D2D"/>
    <w:rsid w:val="009C05FB"/>
    <w:rsid w:val="00DC6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A9F2"/>
  <w15:chartTrackingRefBased/>
  <w15:docId w15:val="{3DA647B6-6052-4A74-BC6D-2F945FC8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34A9"/>
    <w:rPr>
      <w:color w:val="0563C1" w:themeColor="hyperlink"/>
      <w:u w:val="single"/>
    </w:rPr>
  </w:style>
  <w:style w:type="character" w:styleId="NichtaufgelsteErwhnung">
    <w:name w:val="Unresolved Mention"/>
    <w:basedOn w:val="Absatz-Standardschriftart"/>
    <w:uiPriority w:val="99"/>
    <w:semiHidden/>
    <w:unhideWhenUsed/>
    <w:rsid w:val="0007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545">
      <w:bodyDiv w:val="1"/>
      <w:marLeft w:val="0"/>
      <w:marRight w:val="0"/>
      <w:marTop w:val="0"/>
      <w:marBottom w:val="0"/>
      <w:divBdr>
        <w:top w:val="none" w:sz="0" w:space="0" w:color="auto"/>
        <w:left w:val="none" w:sz="0" w:space="0" w:color="auto"/>
        <w:bottom w:val="none" w:sz="0" w:space="0" w:color="auto"/>
        <w:right w:val="none" w:sz="0" w:space="0" w:color="auto"/>
      </w:divBdr>
    </w:div>
    <w:div w:id="484248729">
      <w:bodyDiv w:val="1"/>
      <w:marLeft w:val="0"/>
      <w:marRight w:val="0"/>
      <w:marTop w:val="0"/>
      <w:marBottom w:val="0"/>
      <w:divBdr>
        <w:top w:val="none" w:sz="0" w:space="0" w:color="auto"/>
        <w:left w:val="none" w:sz="0" w:space="0" w:color="auto"/>
        <w:bottom w:val="none" w:sz="0" w:space="0" w:color="auto"/>
        <w:right w:val="none" w:sz="0" w:space="0" w:color="auto"/>
      </w:divBdr>
    </w:div>
    <w:div w:id="747190198">
      <w:bodyDiv w:val="1"/>
      <w:marLeft w:val="0"/>
      <w:marRight w:val="0"/>
      <w:marTop w:val="0"/>
      <w:marBottom w:val="0"/>
      <w:divBdr>
        <w:top w:val="none" w:sz="0" w:space="0" w:color="auto"/>
        <w:left w:val="none" w:sz="0" w:space="0" w:color="auto"/>
        <w:bottom w:val="none" w:sz="0" w:space="0" w:color="auto"/>
        <w:right w:val="none" w:sz="0" w:space="0" w:color="auto"/>
      </w:divBdr>
    </w:div>
    <w:div w:id="15721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ks-pflegediens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6197</Characters>
  <Application>Microsoft Office Word</Application>
  <DocSecurity>0</DocSecurity>
  <Lines>51</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 KTS</dc:creator>
  <cp:keywords/>
  <dc:description/>
  <cp:lastModifiedBy>NK KTS</cp:lastModifiedBy>
  <cp:revision>2</cp:revision>
  <dcterms:created xsi:type="dcterms:W3CDTF">2024-08-27T09:18:00Z</dcterms:created>
  <dcterms:modified xsi:type="dcterms:W3CDTF">2024-08-27T09:21:00Z</dcterms:modified>
</cp:coreProperties>
</file>